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6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2"/>
          <w:szCs w:val="22"/>
          <w:u w:val="single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模擬ワーク計画シート ― アイデアノート</w:t>
      </w:r>
      <w:r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  <w:tab/>
      </w:r>
      <w:r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  <w:t>名前</w:t>
      </w:r>
      <w:r>
        <w:rPr>
          <w:rFonts w:hint="eastAsia" w:ascii="ＭＳ Ｐゴシック" w:hAnsi="ＭＳ Ｐゴシック" w:eastAsia="ＭＳ Ｐゴシック" w:cs="ＭＳ Ｐゴシック"/>
          <w:sz w:val="22"/>
          <w:szCs w:val="22"/>
          <w:u w:val="single"/>
          <w:lang w:val="en-US" w:eastAsia="ja-JP"/>
        </w:rPr>
        <w:t>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  <w:t>テーマ、課題</w:t>
      </w:r>
    </w:p>
    <w:tbl>
      <w:tblPr>
        <w:tblStyle w:val="6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8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60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  <w:t>テーマ１</w:t>
            </w:r>
          </w:p>
        </w:tc>
        <w:tc>
          <w:tcPr>
            <w:tcW w:w="8509" w:type="dxa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</w:pPr>
          </w:p>
        </w:tc>
        <w:tc>
          <w:tcPr>
            <w:tcW w:w="8509" w:type="dxa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  <w:t>授業や活動</w:t>
      </w:r>
    </w:p>
    <w:tbl>
      <w:tblPr>
        <w:tblStyle w:val="6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8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  <w:t>なんの</w:t>
            </w:r>
          </w:p>
        </w:tc>
        <w:tc>
          <w:tcPr>
            <w:tcW w:w="8495" w:type="dxa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  <w:t>いつ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  <w:t>どのくらい</w:t>
            </w:r>
          </w:p>
        </w:tc>
        <w:tc>
          <w:tcPr>
            <w:tcW w:w="8495" w:type="dxa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60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  <w:t>どこで</w:t>
            </w:r>
          </w:p>
        </w:tc>
        <w:tc>
          <w:tcPr>
            <w:tcW w:w="8495" w:type="dxa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60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2"/>
                <w:szCs w:val="22"/>
                <w:vertAlign w:val="baseline"/>
                <w:lang w:val="en-US" w:eastAsia="ja-JP"/>
              </w:rPr>
              <w:t>対象</w:t>
            </w:r>
          </w:p>
        </w:tc>
        <w:tc>
          <w:tcPr>
            <w:tcW w:w="8495" w:type="dxa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  <w:t>達成目標</w:t>
      </w:r>
    </w:p>
    <w:tbl>
      <w:tblPr>
        <w:tblStyle w:val="6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81" w:type="dxa"/>
            <w:vAlign w:val="top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  <w:t>模擬ワークの計画（準備、当日の時間配分や進行など）</w:t>
      </w:r>
    </w:p>
    <w:tbl>
      <w:tblPr>
        <w:tblStyle w:val="6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881" w:type="dxa"/>
            <w:vAlign w:val="top"/>
          </w:tcPr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ind w:right="67" w:rightChars="32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  <w:t>メモ　</w:t>
      </w:r>
      <w:r>
        <w:rPr>
          <w:rFonts w:hint="eastAsia" w:ascii="ＭＳ Ｐゴシック" w:hAnsi="ＭＳ Ｐゴシック" w:eastAsia="ＭＳ Ｐゴシック" w:cs="ＭＳ Ｐゴシック"/>
          <w:sz w:val="21"/>
          <w:szCs w:val="21"/>
          <w:lang w:val="en-US" w:eastAsia="ja-JP"/>
        </w:rPr>
        <w:t>講習会での話し合い、アドバイスなど</w:t>
      </w:r>
    </w:p>
    <w:tbl>
      <w:tblPr>
        <w:tblStyle w:val="6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81" w:type="dxa"/>
            <w:vAlign w:val="top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  <w:bookmarkStart w:id="0" w:name="_GoBack"/>
            <w:bookmarkEnd w:id="0"/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 w:ascii="ＭＳ Ｐゴシック" w:hAnsi="ＭＳ Ｐゴシック" w:eastAsia="ＭＳ Ｐゴシック" w:cs="ＭＳ Ｐゴシック"/>
          <w:sz w:val="10"/>
          <w:szCs w:val="10"/>
          <w:lang w:val="en-US" w:eastAsia="ja-JP"/>
        </w:rPr>
      </w:pPr>
    </w:p>
    <w:sectPr>
      <w:footerReference r:id="rId3" w:type="default"/>
      <w:pgSz w:w="11906" w:h="16838"/>
      <w:pgMar w:top="1134" w:right="1080" w:bottom="850" w:left="1080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660"/>
        <w:tab w:val="clear" w:pos="4153"/>
        <w:tab w:val="clear" w:pos="8306"/>
      </w:tabs>
      <w:rPr>
        <w:rFonts w:hint="eastAsia" w:asciiTheme="minorEastAsia" w:hAnsiTheme="minorEastAsia" w:eastAsiaTheme="minorEastAsia" w:cstheme="minorEastAsia"/>
        <w:sz w:val="18"/>
        <w:szCs w:val="18"/>
        <w:lang w:val="en-US" w:eastAsia="ja-JP"/>
      </w:rPr>
    </w:pPr>
    <w:r>
      <w:rPr>
        <w:rFonts w:hint="eastAsia" w:ascii="ＭＳ Ｐゴシック" w:hAnsi="ＭＳ Ｐゴシック" w:eastAsia="ＭＳ Ｐゴシック" w:cs="ＭＳ Ｐゴシック"/>
        <w:sz w:val="18"/>
        <w:szCs w:val="18"/>
        <w:lang w:eastAsia="ja-JP"/>
      </w:rPr>
      <w:t>一般社団法人アニメーテッドラーニングらぼ</w:t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>模擬ワーク計画シート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E7E86"/>
    <w:rsid w:val="037410C2"/>
    <w:rsid w:val="04453287"/>
    <w:rsid w:val="046859FE"/>
    <w:rsid w:val="04D278BC"/>
    <w:rsid w:val="05881BFD"/>
    <w:rsid w:val="05C7176C"/>
    <w:rsid w:val="072C5206"/>
    <w:rsid w:val="0AB7336A"/>
    <w:rsid w:val="0CEC047D"/>
    <w:rsid w:val="11A96618"/>
    <w:rsid w:val="1554484F"/>
    <w:rsid w:val="179B2B35"/>
    <w:rsid w:val="18FA4F5D"/>
    <w:rsid w:val="19274CC3"/>
    <w:rsid w:val="1AF21C3C"/>
    <w:rsid w:val="1EEB321F"/>
    <w:rsid w:val="27E26949"/>
    <w:rsid w:val="29361AF3"/>
    <w:rsid w:val="2B6418D1"/>
    <w:rsid w:val="2CDE7E86"/>
    <w:rsid w:val="33E51A72"/>
    <w:rsid w:val="34C80C97"/>
    <w:rsid w:val="36F10896"/>
    <w:rsid w:val="38CC7A2C"/>
    <w:rsid w:val="398735F1"/>
    <w:rsid w:val="3B357E88"/>
    <w:rsid w:val="3EF163B7"/>
    <w:rsid w:val="3F332068"/>
    <w:rsid w:val="41DE646C"/>
    <w:rsid w:val="42F53F25"/>
    <w:rsid w:val="439E7279"/>
    <w:rsid w:val="43BA1FDD"/>
    <w:rsid w:val="4896266D"/>
    <w:rsid w:val="4AC1199F"/>
    <w:rsid w:val="4D1A5115"/>
    <w:rsid w:val="54BC3FB1"/>
    <w:rsid w:val="55091204"/>
    <w:rsid w:val="56F36102"/>
    <w:rsid w:val="57367221"/>
    <w:rsid w:val="57CC705B"/>
    <w:rsid w:val="5B246240"/>
    <w:rsid w:val="5C746955"/>
    <w:rsid w:val="5C8E00BC"/>
    <w:rsid w:val="5F8D424D"/>
    <w:rsid w:val="5FB047A5"/>
    <w:rsid w:val="62BA474B"/>
    <w:rsid w:val="6524164B"/>
    <w:rsid w:val="65D31155"/>
    <w:rsid w:val="669C15B6"/>
    <w:rsid w:val="673464C9"/>
    <w:rsid w:val="6A6A3168"/>
    <w:rsid w:val="6BEA5954"/>
    <w:rsid w:val="6C0372FD"/>
    <w:rsid w:val="6D0F1C42"/>
    <w:rsid w:val="710005D2"/>
    <w:rsid w:val="72857037"/>
    <w:rsid w:val="74040ECB"/>
    <w:rsid w:val="769230D9"/>
    <w:rsid w:val="788D0B33"/>
    <w:rsid w:val="78AB42BB"/>
    <w:rsid w:val="7B46776F"/>
    <w:rsid w:val="7D0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officeh</Company>
  <Pages>1</Pages>
  <Words>194</Words>
  <Characters>200</Characters>
  <Lines>0</Lines>
  <Paragraphs>0</Paragraphs>
  <TotalTime>3</TotalTime>
  <ScaleCrop>false</ScaleCrop>
  <LinksUpToDate>false</LinksUpToDate>
  <CharactersWithSpaces>220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2021-03-13T11:08:00Z</dcterms:created>
  <dc:creator>hiromi ito</dc:creator>
  <cp:lastModifiedBy>hiromi ito</cp:lastModifiedBy>
  <cp:lastPrinted>2021-10-12T00:52:00Z</cp:lastPrinted>
  <dcterms:modified xsi:type="dcterms:W3CDTF">2022-07-17T01:58:37Z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